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571D5E" w:rsidRPr="00571D5E" w:rsidTr="00571D5E">
        <w:trPr>
          <w:tblCellSpacing w:w="15" w:type="dxa"/>
        </w:trPr>
        <w:tc>
          <w:tcPr>
            <w:tcW w:w="0" w:type="auto"/>
            <w:hideMark/>
          </w:tcPr>
          <w:p w:rsidR="00571D5E" w:rsidRPr="00571D5E" w:rsidRDefault="00571D5E" w:rsidP="0057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D5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lang w:eastAsia="ru-RU"/>
              </w:rPr>
              <w:t>Перечень программ внеурочной деятельности</w:t>
            </w:r>
            <w:r w:rsidRPr="00571D5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br/>
            </w:r>
            <w:r w:rsidRPr="00571D5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lang w:eastAsia="ru-RU"/>
              </w:rPr>
              <w:t>                                  центра образования "Точка роста"</w:t>
            </w:r>
          </w:p>
          <w:p w:rsidR="00571D5E" w:rsidRPr="00571D5E" w:rsidRDefault="00571D5E" w:rsidP="00571D5E">
            <w:pPr>
              <w:spacing w:before="21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61"/>
              <w:gridCol w:w="1330"/>
              <w:gridCol w:w="1284"/>
              <w:gridCol w:w="1192"/>
              <w:gridCol w:w="3668"/>
            </w:tblGrid>
            <w:tr w:rsidR="00571D5E" w:rsidRPr="00571D5E">
              <w:trPr>
                <w:trHeight w:val="972"/>
              </w:trPr>
              <w:tc>
                <w:tcPr>
                  <w:tcW w:w="2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vAlign w:val="center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b/>
                      <w:bCs/>
                      <w:color w:val="006100"/>
                      <w:lang w:eastAsia="ru-RU"/>
                    </w:rPr>
                    <w:t>Наименование</w:t>
                  </w:r>
                  <w:r w:rsidRPr="00571D5E">
                    <w:rPr>
                      <w:rFonts w:ascii="Georgia" w:eastAsia="Times New Roman" w:hAnsi="Georgia" w:cs="Times New Roman"/>
                      <w:b/>
                      <w:bCs/>
                      <w:color w:val="006100"/>
                      <w:lang w:eastAsia="ru-RU"/>
                    </w:rPr>
                    <w:br/>
                  </w:r>
                  <w:r w:rsidRPr="00571D5E">
                    <w:rPr>
                      <w:rFonts w:ascii="Georgia" w:eastAsia="Times New Roman" w:hAnsi="Georgia" w:cs="Times New Roman"/>
                      <w:b/>
                      <w:bCs/>
                      <w:color w:val="6781B8"/>
                      <w:lang w:eastAsia="ru-RU"/>
                    </w:rPr>
                    <w:t>кружка</w:t>
                  </w: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vAlign w:val="center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ФИО</w:t>
                  </w: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br/>
                    <w:t>руководителя</w:t>
                  </w:r>
                </w:p>
              </w:tc>
              <w:tc>
                <w:tcPr>
                  <w:tcW w:w="157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vAlign w:val="center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b/>
                      <w:bCs/>
                      <w:color w:val="006100"/>
                      <w:lang w:eastAsia="ru-RU"/>
                    </w:rPr>
                    <w:t>Срок</w:t>
                  </w:r>
                  <w:r w:rsidRPr="00571D5E">
                    <w:rPr>
                      <w:rFonts w:ascii="Georgia" w:eastAsia="Times New Roman" w:hAnsi="Georgia" w:cs="Times New Roman"/>
                      <w:b/>
                      <w:bCs/>
                      <w:color w:val="006100"/>
                      <w:lang w:eastAsia="ru-RU"/>
                    </w:rPr>
                    <w:br/>
                  </w:r>
                  <w:r w:rsidRPr="00571D5E">
                    <w:rPr>
                      <w:rFonts w:ascii="Georgia" w:eastAsia="Times New Roman" w:hAnsi="Georgia" w:cs="Times New Roman"/>
                      <w:b/>
                      <w:bCs/>
                      <w:color w:val="6781B8"/>
                      <w:lang w:eastAsia="ru-RU"/>
                    </w:rPr>
                    <w:t>реализации</w:t>
                  </w:r>
                  <w:r w:rsidRPr="00571D5E">
                    <w:rPr>
                      <w:rFonts w:ascii="Georgia" w:eastAsia="Times New Roman" w:hAnsi="Georgia" w:cs="Times New Roman"/>
                      <w:b/>
                      <w:bCs/>
                      <w:color w:val="006100"/>
                      <w:lang w:eastAsia="ru-RU"/>
                    </w:rPr>
                    <w:br/>
                  </w:r>
                  <w:r w:rsidRPr="00571D5E">
                    <w:rPr>
                      <w:rFonts w:ascii="Georgia" w:eastAsia="Times New Roman" w:hAnsi="Georgia" w:cs="Times New Roman"/>
                      <w:b/>
                      <w:bCs/>
                      <w:color w:val="6781B8"/>
                      <w:lang w:eastAsia="ru-RU"/>
                    </w:rPr>
                    <w:t>(год)</w:t>
                  </w:r>
                </w:p>
              </w:tc>
              <w:tc>
                <w:tcPr>
                  <w:tcW w:w="14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vAlign w:val="center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b/>
                      <w:bCs/>
                      <w:color w:val="006100"/>
                      <w:lang w:eastAsia="ru-RU"/>
                    </w:rPr>
                    <w:t>Возраст</w:t>
                  </w:r>
                  <w:r w:rsidRPr="00571D5E">
                    <w:rPr>
                      <w:rFonts w:ascii="Georgia" w:eastAsia="Times New Roman" w:hAnsi="Georgia" w:cs="Times New Roman"/>
                      <w:b/>
                      <w:bCs/>
                      <w:color w:val="006100"/>
                      <w:lang w:eastAsia="ru-RU"/>
                    </w:rPr>
                    <w:br/>
                  </w:r>
                  <w:r w:rsidRPr="00571D5E">
                    <w:rPr>
                      <w:rFonts w:ascii="Georgia" w:eastAsia="Times New Roman" w:hAnsi="Georgia" w:cs="Times New Roman"/>
                      <w:b/>
                      <w:bCs/>
                      <w:color w:val="6781B8"/>
                      <w:lang w:eastAsia="ru-RU"/>
                    </w:rPr>
                    <w:t>учащихся</w:t>
                  </w:r>
                  <w:r w:rsidRPr="00571D5E">
                    <w:rPr>
                      <w:rFonts w:ascii="Georgia" w:eastAsia="Times New Roman" w:hAnsi="Georgia" w:cs="Times New Roman"/>
                      <w:b/>
                      <w:bCs/>
                      <w:color w:val="006100"/>
                      <w:lang w:eastAsia="ru-RU"/>
                    </w:rPr>
                    <w:br/>
                  </w:r>
                  <w:r w:rsidRPr="00571D5E">
                    <w:rPr>
                      <w:rFonts w:ascii="Georgia" w:eastAsia="Times New Roman" w:hAnsi="Georgia" w:cs="Times New Roman"/>
                      <w:b/>
                      <w:bCs/>
                      <w:color w:val="6781B8"/>
                      <w:lang w:eastAsia="ru-RU"/>
                    </w:rPr>
                    <w:t>(класс)</w:t>
                  </w:r>
                </w:p>
              </w:tc>
              <w:tc>
                <w:tcPr>
                  <w:tcW w:w="453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center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Times New Roman" w:eastAsia="Times New Roman" w:hAnsi="Times New Roman" w:cs="Times New Roman"/>
                      <w:color w:val="006100"/>
                      <w:lang w:eastAsia="ru-RU"/>
                    </w:rPr>
                    <w:t>Сылка на программу</w:t>
                  </w:r>
                </w:p>
              </w:tc>
            </w:tr>
            <w:tr w:rsidR="00571D5E" w:rsidRPr="00571D5E">
              <w:trPr>
                <w:trHeight w:val="285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"Юный биолог"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Васильченко В.М.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7А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https://disk.yandex.ru/i/wTa9H8ezG4OkHA</w:t>
                    </w:r>
                  </w:hyperlink>
                </w:p>
              </w:tc>
            </w:tr>
            <w:tr w:rsidR="00571D5E" w:rsidRPr="00571D5E">
              <w:trPr>
                <w:trHeight w:val="285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"Мир вокруг нас"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Васильченко В.М.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https://disk.yandex.ru/i/t9lGgPQnFYYe4g</w:t>
                    </w:r>
                  </w:hyperlink>
                </w:p>
              </w:tc>
            </w:tr>
            <w:tr w:rsidR="00571D5E" w:rsidRPr="00571D5E">
              <w:trPr>
                <w:trHeight w:val="285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</w:t>
                  </w:r>
                  <w:proofErr w:type="gramStart"/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Мы-исследователи</w:t>
                  </w:r>
                  <w:proofErr w:type="gramEnd"/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Васильченко В.М.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https://disk.yandex.ru/i/jW-GkxfZVRXaaw</w:t>
                    </w:r>
                  </w:hyperlink>
                </w:p>
              </w:tc>
            </w:tr>
            <w:tr w:rsidR="00571D5E" w:rsidRPr="00571D5E">
              <w:trPr>
                <w:trHeight w:val="316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"Мир вокруг нас"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Боброва О.И.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https://disk.yandex.ru/i/MOyocFjvzDN0XA</w:t>
                    </w:r>
                  </w:hyperlink>
                </w:p>
              </w:tc>
            </w:tr>
            <w:tr w:rsidR="00571D5E" w:rsidRPr="00571D5E">
              <w:trPr>
                <w:trHeight w:val="576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"Биология для</w:t>
                  </w: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br/>
                  </w:r>
                  <w:proofErr w:type="gramStart"/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любознательных</w:t>
                  </w:r>
                  <w:proofErr w:type="gramEnd"/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Боброва О.И.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https://disk.yandex.ru/i/oL5jxO495NX8bA</w:t>
                    </w:r>
                  </w:hyperlink>
                </w:p>
              </w:tc>
            </w:tr>
            <w:tr w:rsidR="00571D5E" w:rsidRPr="00571D5E">
              <w:trPr>
                <w:trHeight w:val="285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"Юный химик"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Площенко Е.В.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https://disk.yandex.ru/d/zyenxn2qa3bHeQ</w:t>
                    </w:r>
                  </w:hyperlink>
                </w:p>
              </w:tc>
            </w:tr>
            <w:tr w:rsidR="00571D5E" w:rsidRPr="00571D5E">
              <w:trPr>
                <w:trHeight w:val="285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"Химия вокруг нас"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Площенко Е.В.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https://disk.yandex.ru/i/ScFV6LiUORnTNw</w:t>
                    </w:r>
                  </w:hyperlink>
                </w:p>
              </w:tc>
            </w:tr>
            <w:tr w:rsidR="00571D5E" w:rsidRPr="00571D5E">
              <w:trPr>
                <w:trHeight w:val="576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"Занимательная химия для малышей"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Почепцова Е.А.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https://disk.yandex.ru/i/V0ovPE9bA0Umug</w:t>
                    </w:r>
                  </w:hyperlink>
                </w:p>
              </w:tc>
            </w:tr>
            <w:tr w:rsidR="00571D5E" w:rsidRPr="00571D5E">
              <w:trPr>
                <w:trHeight w:val="576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«Я и Химия»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Бондаренко С.В.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https://disk.yandex.ru/i/lCMOUzSAWTB29A</w:t>
                    </w:r>
                  </w:hyperlink>
                </w:p>
              </w:tc>
            </w:tr>
            <w:tr w:rsidR="00571D5E" w:rsidRPr="00571D5E">
              <w:trPr>
                <w:trHeight w:val="285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"Юный химик"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Зюбченко Н.М.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https://disk.yandex.ru/i/2AhdL31YSLr_UA</w:t>
                    </w:r>
                  </w:hyperlink>
                </w:p>
              </w:tc>
            </w:tr>
            <w:tr w:rsidR="00571D5E" w:rsidRPr="00571D5E">
              <w:trPr>
                <w:trHeight w:val="288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"Химия вокруг нас"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Николаенко Е.Н.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https://disk.yandex.ru/i/15DcBVePtg1a0A</w:t>
                    </w:r>
                  </w:hyperlink>
                </w:p>
              </w:tc>
            </w:tr>
            <w:tr w:rsidR="00571D5E" w:rsidRPr="00571D5E">
              <w:trPr>
                <w:trHeight w:val="576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"Физика для</w:t>
                  </w: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br/>
                    <w:t>начинающих"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Казанчян С.Г.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7F7F7F"/>
                    <w:right w:val="single" w:sz="8" w:space="0" w:color="7F7F7F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3F3F76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7А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https://disk.yandex.ru/i/u-pv9jHoEMzMjA</w:t>
                    </w:r>
                  </w:hyperlink>
                </w:p>
              </w:tc>
            </w:tr>
            <w:tr w:rsidR="00571D5E" w:rsidRPr="00571D5E">
              <w:trPr>
                <w:trHeight w:val="285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"Учимся на опыте"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Казанчян С.Г.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7F7F7F"/>
                    <w:right w:val="single" w:sz="8" w:space="0" w:color="7F7F7F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3F3F76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https://disk.yandex.ru/i/hdhktVQ8VM9hmw</w:t>
                    </w:r>
                  </w:hyperlink>
                </w:p>
              </w:tc>
            </w:tr>
            <w:tr w:rsidR="00571D5E" w:rsidRPr="00571D5E">
              <w:trPr>
                <w:trHeight w:val="576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"Физика в жизни</w:t>
                  </w: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br/>
                    <w:t>человека"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Казанчян С.Г.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7F7F7F"/>
                    <w:right w:val="single" w:sz="8" w:space="0" w:color="7F7F7F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3F3F76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https://disk.yandex.ru/i/A9ONSETcmWx5yg</w:t>
                    </w:r>
                  </w:hyperlink>
                </w:p>
              </w:tc>
            </w:tr>
            <w:tr w:rsidR="00571D5E" w:rsidRPr="00571D5E">
              <w:trPr>
                <w:trHeight w:val="285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"Мир законов природы"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Казанчян С.Г.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7F7F7F"/>
                    <w:right w:val="single" w:sz="8" w:space="0" w:color="7F7F7F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3F3F76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https://disk.yandex.ru/i/v9Rd33Hl1U4X-A</w:t>
                    </w:r>
                  </w:hyperlink>
                </w:p>
              </w:tc>
            </w:tr>
            <w:tr w:rsidR="00571D5E" w:rsidRPr="00571D5E">
              <w:trPr>
                <w:trHeight w:val="285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"За страницами учебника"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Казанчян С.Г.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7F7F7F"/>
                    <w:right w:val="single" w:sz="8" w:space="0" w:color="7F7F7F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3F3F76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https://disk.yandex.ru/i/iKUabJn5LyEC_g</w:t>
                    </w:r>
                  </w:hyperlink>
                </w:p>
              </w:tc>
            </w:tr>
            <w:tr w:rsidR="00571D5E" w:rsidRPr="00571D5E">
              <w:trPr>
                <w:trHeight w:val="875"/>
              </w:trPr>
              <w:tc>
                <w:tcPr>
                  <w:tcW w:w="11492" w:type="dxa"/>
                  <w:gridSpan w:val="5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D864"/>
                  <w:noWrap/>
                  <w:vAlign w:val="center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b/>
                      <w:bCs/>
                      <w:color w:val="002060"/>
                      <w:lang w:eastAsia="ru-RU"/>
                    </w:rPr>
                    <w:t>Программы дополнительного образования</w:t>
                  </w:r>
                </w:p>
              </w:tc>
            </w:tr>
            <w:tr w:rsidR="00571D5E" w:rsidRPr="00571D5E">
              <w:trPr>
                <w:trHeight w:val="576"/>
              </w:trPr>
              <w:tc>
                <w:tcPr>
                  <w:tcW w:w="2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"Занимательная</w:t>
                  </w: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br/>
                    <w:t>робототехника"</w:t>
                  </w: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Казанчян С.Г.</w:t>
                  </w:r>
                </w:p>
              </w:tc>
              <w:tc>
                <w:tcPr>
                  <w:tcW w:w="1574" w:type="dxa"/>
                  <w:tcBorders>
                    <w:top w:val="single" w:sz="8" w:space="0" w:color="7F7F7F"/>
                    <w:left w:val="nil"/>
                    <w:bottom w:val="single" w:sz="8" w:space="0" w:color="7F7F7F"/>
                    <w:right w:val="single" w:sz="8" w:space="0" w:color="7F7F7F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3F3F76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3- 6</w:t>
                  </w:r>
                </w:p>
              </w:tc>
              <w:tc>
                <w:tcPr>
                  <w:tcW w:w="453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https://disk.yandex.ru/i/jM_oIGzkU7diXA</w:t>
                    </w:r>
                  </w:hyperlink>
                </w:p>
              </w:tc>
            </w:tr>
            <w:tr w:rsidR="00571D5E" w:rsidRPr="00571D5E">
              <w:trPr>
                <w:trHeight w:val="336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"Мир робототехники"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Казанчян С.Г.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7F7F7F"/>
                    <w:right w:val="single" w:sz="8" w:space="0" w:color="7F7F7F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3F3F76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7-9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https://disk.yandex.ru/i/sUuUtUtWSgYw1A</w:t>
                    </w:r>
                  </w:hyperlink>
                </w:p>
              </w:tc>
            </w:tr>
            <w:tr w:rsidR="00571D5E" w:rsidRPr="00571D5E">
              <w:trPr>
                <w:trHeight w:val="285"/>
              </w:trPr>
              <w:tc>
                <w:tcPr>
                  <w:tcW w:w="22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"Основы робототехники"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6100"/>
                      <w:lang w:eastAsia="ru-RU"/>
                    </w:rPr>
                    <w:t>Казанчян С.Г.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single" w:sz="8" w:space="0" w:color="7F7F7F"/>
                    <w:right w:val="single" w:sz="8" w:space="0" w:color="7F7F7F"/>
                  </w:tcBorders>
                  <w:shd w:val="clear" w:color="auto" w:fill="FFC000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3F3F76"/>
                      <w:lang w:eastAsia="ru-RU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D864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D5E">
                    <w:rPr>
                      <w:rFonts w:ascii="Georgia" w:eastAsia="Times New Roman" w:hAnsi="Georgia" w:cs="Times New Roman"/>
                      <w:color w:val="000000"/>
                      <w:lang w:eastAsia="ru-RU"/>
                    </w:rPr>
                    <w:t>10 - 11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noWrap/>
                  <w:vAlign w:val="bottom"/>
                  <w:hideMark/>
                </w:tcPr>
                <w:p w:rsidR="00571D5E" w:rsidRPr="00571D5E" w:rsidRDefault="00571D5E" w:rsidP="00571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Pr="00571D5E">
                      <w:rPr>
                        <w:rFonts w:ascii="Georgia" w:eastAsia="Times New Roman" w:hAnsi="Georgia" w:cs="Times New Roman"/>
                        <w:color w:val="4493DE"/>
                        <w:lang w:eastAsia="ru-RU"/>
                      </w:rPr>
                      <w:t>https://disk.yandex.ru/d/lX6gZrnuh6-x6A</w:t>
                    </w:r>
                  </w:hyperlink>
                </w:p>
              </w:tc>
            </w:tr>
          </w:tbl>
          <w:p w:rsidR="00571D5E" w:rsidRPr="00571D5E" w:rsidRDefault="00571D5E" w:rsidP="0057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D5E" w:rsidRPr="00571D5E" w:rsidRDefault="00571D5E" w:rsidP="00571D5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71D5E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</w:p>
    <w:p w:rsidR="00700D1E" w:rsidRDefault="00700D1E"/>
    <w:sectPr w:rsidR="00700D1E" w:rsidSect="0070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B05"/>
    <w:multiLevelType w:val="multilevel"/>
    <w:tmpl w:val="E6CA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1D5E"/>
    <w:rsid w:val="00571D5E"/>
    <w:rsid w:val="0070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D5E"/>
    <w:rPr>
      <w:b/>
      <w:bCs/>
    </w:rPr>
  </w:style>
  <w:style w:type="character" w:styleId="a5">
    <w:name w:val="Hyperlink"/>
    <w:basedOn w:val="a0"/>
    <w:uiPriority w:val="99"/>
    <w:semiHidden/>
    <w:unhideWhenUsed/>
    <w:rsid w:val="00571D5E"/>
    <w:rPr>
      <w:color w:val="0000FF"/>
      <w:u w:val="single"/>
    </w:rPr>
  </w:style>
  <w:style w:type="character" w:customStyle="1" w:styleId="articleseparator">
    <w:name w:val="article_separator"/>
    <w:basedOn w:val="a0"/>
    <w:rsid w:val="00571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8914">
              <w:marLeft w:val="-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MOyocFjvzDN0XA" TargetMode="External"/><Relationship Id="rId13" Type="http://schemas.openxmlformats.org/officeDocument/2006/relationships/hyperlink" Target="https://disk.yandex.ru/i/lCMOUzSAWTB29A" TargetMode="External"/><Relationship Id="rId18" Type="http://schemas.openxmlformats.org/officeDocument/2006/relationships/hyperlink" Target="https://disk.yandex.ru/i/A9ONSETcmWx5y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jM_oIGzkU7diXA" TargetMode="External"/><Relationship Id="rId7" Type="http://schemas.openxmlformats.org/officeDocument/2006/relationships/hyperlink" Target="https://disk.yandex.ru/i/jW-GkxfZVRXaaw" TargetMode="External"/><Relationship Id="rId12" Type="http://schemas.openxmlformats.org/officeDocument/2006/relationships/hyperlink" Target="https://disk.yandex.ru/i/V0ovPE9bA0Umug" TargetMode="External"/><Relationship Id="rId17" Type="http://schemas.openxmlformats.org/officeDocument/2006/relationships/hyperlink" Target="https://disk.yandex.ru/i/hdhktVQ8VM9hm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i/u-pv9jHoEMzMjA" TargetMode="External"/><Relationship Id="rId20" Type="http://schemas.openxmlformats.org/officeDocument/2006/relationships/hyperlink" Target="https://disk.yandex.ru/i/iKUabJn5LyEC_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t9lGgPQnFYYe4g" TargetMode="External"/><Relationship Id="rId11" Type="http://schemas.openxmlformats.org/officeDocument/2006/relationships/hyperlink" Target="https://disk.yandex.ru/i/ScFV6LiUORnTNw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isk.yandex.ru/i/wTa9H8ezG4OkHA" TargetMode="External"/><Relationship Id="rId15" Type="http://schemas.openxmlformats.org/officeDocument/2006/relationships/hyperlink" Target="https://disk.yandex.ru/i/15DcBVePtg1a0A" TargetMode="External"/><Relationship Id="rId23" Type="http://schemas.openxmlformats.org/officeDocument/2006/relationships/hyperlink" Target="https://disk.yandex.ru/d/lX6gZrnuh6-x6A" TargetMode="External"/><Relationship Id="rId10" Type="http://schemas.openxmlformats.org/officeDocument/2006/relationships/hyperlink" Target="https://disk.yandex.ru/d/zyenxn2qa3bHeQ" TargetMode="External"/><Relationship Id="rId19" Type="http://schemas.openxmlformats.org/officeDocument/2006/relationships/hyperlink" Target="https://disk.yandex.ru/i/v9Rd33Hl1U4X-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oL5jxO495NX8bA" TargetMode="External"/><Relationship Id="rId14" Type="http://schemas.openxmlformats.org/officeDocument/2006/relationships/hyperlink" Target="https://disk.yandex.ru/i/2AhdL31YSLr_UA" TargetMode="External"/><Relationship Id="rId22" Type="http://schemas.openxmlformats.org/officeDocument/2006/relationships/hyperlink" Target="https://disk.yandex.ru/i/sUuUtUtWSgYw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</dc:creator>
  <cp:lastModifiedBy>Саркис</cp:lastModifiedBy>
  <cp:revision>2</cp:revision>
  <dcterms:created xsi:type="dcterms:W3CDTF">2023-05-25T07:32:00Z</dcterms:created>
  <dcterms:modified xsi:type="dcterms:W3CDTF">2023-05-25T07:32:00Z</dcterms:modified>
</cp:coreProperties>
</file>